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A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3E3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江苏淮安农旅产业投资集团有限公司2025年公开招聘人员报 名 表</w:t>
      </w:r>
    </w:p>
    <w:p w14:paraId="6836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40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应聘岗位：</w:t>
      </w:r>
      <w:r>
        <w:rPr>
          <w:rFonts w:hint="default" w:ascii="Times New Roman" w:hAnsi="Times New Roman" w:cs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2"/>
        <w:tblW w:w="85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13"/>
        <w:gridCol w:w="1140"/>
        <w:gridCol w:w="989"/>
        <w:gridCol w:w="1057"/>
        <w:gridCol w:w="1134"/>
        <w:gridCol w:w="1616"/>
      </w:tblGrid>
      <w:tr w14:paraId="114082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640" w:type="dxa"/>
            <w:vAlign w:val="center"/>
          </w:tcPr>
          <w:p w14:paraId="66E45D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13" w:type="dxa"/>
            <w:tcBorders>
              <w:bottom w:val="single" w:color="auto" w:sz="6" w:space="0"/>
            </w:tcBorders>
            <w:vAlign w:val="center"/>
          </w:tcPr>
          <w:p w14:paraId="1F8C7DB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bottom w:val="single" w:color="auto" w:sz="6" w:space="0"/>
            </w:tcBorders>
            <w:vAlign w:val="center"/>
          </w:tcPr>
          <w:p w14:paraId="31E4D7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9" w:type="dxa"/>
            <w:tcBorders>
              <w:bottom w:val="single" w:color="auto" w:sz="6" w:space="0"/>
            </w:tcBorders>
            <w:vAlign w:val="center"/>
          </w:tcPr>
          <w:p w14:paraId="4E2E540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bottom w:val="single" w:color="auto" w:sz="6" w:space="0"/>
            </w:tcBorders>
            <w:vAlign w:val="center"/>
          </w:tcPr>
          <w:p w14:paraId="3ABC9C8D">
            <w:pPr>
              <w:spacing w:line="240" w:lineRule="exact"/>
              <w:ind w:left="210" w:hanging="180" w:hangingChars="10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 w14:paraId="238D786A">
            <w:pPr>
              <w:ind w:right="-2" w:rightChars="-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5B02B303">
            <w:pPr>
              <w:ind w:firstLine="540" w:firstLineChars="30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31A6FEC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599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40" w:type="dxa"/>
            <w:vAlign w:val="center"/>
          </w:tcPr>
          <w:p w14:paraId="0B88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91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E5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77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B8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1B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</w:tcPr>
          <w:p w14:paraId="66FB59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6C2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40" w:type="dxa"/>
            <w:vAlign w:val="center"/>
          </w:tcPr>
          <w:p w14:paraId="2A4A3A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84349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1D26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8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5E033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826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F8659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</w:tcPr>
          <w:p w14:paraId="5E4E9E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F1D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40" w:type="dxa"/>
            <w:vAlign w:val="center"/>
          </w:tcPr>
          <w:p w14:paraId="2732808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AFA617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F8FC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最高学历、专业</w:t>
            </w:r>
          </w:p>
        </w:tc>
        <w:tc>
          <w:tcPr>
            <w:tcW w:w="2750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4D630F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DB8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 w14:paraId="5F6C14F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9654DC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9B795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89CAD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0EC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 w14:paraId="6D91ED0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40260C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BECCF1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2165EB">
            <w:pPr>
              <w:ind w:left="57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BCE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人员职业资格证书或其他资格证书</w:t>
            </w:r>
          </w:p>
        </w:tc>
        <w:tc>
          <w:tcPr>
            <w:tcW w:w="1616" w:type="dxa"/>
            <w:vAlign w:val="center"/>
          </w:tcPr>
          <w:p w14:paraId="4F06C70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C3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 w14:paraId="64D68AE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6BEB8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31F8023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46" w:type="dxa"/>
            <w:gridSpan w:val="2"/>
            <w:vAlign w:val="center"/>
          </w:tcPr>
          <w:p w14:paraId="092C795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00BC3D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16" w:type="dxa"/>
            <w:vAlign w:val="center"/>
          </w:tcPr>
          <w:p w14:paraId="385CCEA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C37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 w14:paraId="69B5ADF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94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37AA44"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E32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tcBorders>
              <w:bottom w:val="single" w:color="auto" w:sz="6" w:space="0"/>
            </w:tcBorders>
            <w:vAlign w:val="center"/>
          </w:tcPr>
          <w:p w14:paraId="61B96A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14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C22EFE"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B03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6283D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F81D4A3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79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</w:tcBorders>
            <w:vAlign w:val="center"/>
          </w:tcPr>
          <w:p w14:paraId="6598CF8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09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39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59F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BDC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056A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5FA84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640" w:type="dxa"/>
            <w:vMerge w:val="continue"/>
            <w:vAlign w:val="center"/>
          </w:tcPr>
          <w:p w14:paraId="6650A7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73A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6851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220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3ED9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FD76A3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7CF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 w14:paraId="690A70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A28D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D4C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669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DB13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BE43A4"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BC9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 w14:paraId="66A974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7DE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2F7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703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1F3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81F362"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A56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 w14:paraId="74DAE1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AE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9E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99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21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CE24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DE1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 w14:paraId="63F2F6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0B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C5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05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59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85C4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EF3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1FC7F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78EB0F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0C47BCA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0DAF234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</w:tcBorders>
          </w:tcPr>
          <w:p w14:paraId="0D5C4D6F"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从高中填起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5E3CB50"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3C0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 w14:paraId="1430C6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05AAB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81CFB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F6BD0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949" w:type="dxa"/>
            <w:gridSpan w:val="6"/>
          </w:tcPr>
          <w:p w14:paraId="04E2D3D0"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具体什么时间，什么岗位，从事什么工作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B57B2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 w14:paraId="2D3C7E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奖惩情况及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6949" w:type="dxa"/>
            <w:gridSpan w:val="6"/>
          </w:tcPr>
          <w:p w14:paraId="3CC77682">
            <w:pP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D79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 w14:paraId="49479E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与报考岗位相关的主要业绩</w:t>
            </w:r>
          </w:p>
        </w:tc>
        <w:tc>
          <w:tcPr>
            <w:tcW w:w="6949" w:type="dxa"/>
            <w:gridSpan w:val="6"/>
          </w:tcPr>
          <w:p w14:paraId="145DF47B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（没有请写“无”）</w:t>
            </w:r>
          </w:p>
        </w:tc>
      </w:tr>
      <w:tr w14:paraId="1D920C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8589" w:type="dxa"/>
            <w:gridSpan w:val="7"/>
            <w:vAlign w:val="center"/>
          </w:tcPr>
          <w:p w14:paraId="2A5CED46">
            <w:pPr>
              <w:ind w:firstLine="331" w:firstLineChars="196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以上信息真实，无隐瞒、虚假或重复报名等行为；所提供的应聘材料和证书（件）均真实有效；本人无任何违法犯罪记录及其它不良行为。如有虚假或填写错误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本人愿承担一切责任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98CF30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考生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年     月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</w:tbl>
    <w:p w14:paraId="225A9F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45E6"/>
    <w:rsid w:val="00D311A3"/>
    <w:rsid w:val="01762626"/>
    <w:rsid w:val="0A413F5A"/>
    <w:rsid w:val="11A8769A"/>
    <w:rsid w:val="12FC3748"/>
    <w:rsid w:val="144F27EF"/>
    <w:rsid w:val="147D224B"/>
    <w:rsid w:val="14E25864"/>
    <w:rsid w:val="14EA4F0E"/>
    <w:rsid w:val="155866AD"/>
    <w:rsid w:val="1649409B"/>
    <w:rsid w:val="16562C56"/>
    <w:rsid w:val="16617CC8"/>
    <w:rsid w:val="197669CA"/>
    <w:rsid w:val="1B997573"/>
    <w:rsid w:val="1DB10B4E"/>
    <w:rsid w:val="1E453C3D"/>
    <w:rsid w:val="20146CE8"/>
    <w:rsid w:val="23F6294A"/>
    <w:rsid w:val="24A612E5"/>
    <w:rsid w:val="2522341B"/>
    <w:rsid w:val="25D102FC"/>
    <w:rsid w:val="28C345E6"/>
    <w:rsid w:val="2F2D4CD9"/>
    <w:rsid w:val="316035D8"/>
    <w:rsid w:val="334C3C8F"/>
    <w:rsid w:val="34C5494E"/>
    <w:rsid w:val="37527245"/>
    <w:rsid w:val="37CD0BC5"/>
    <w:rsid w:val="3D3338CC"/>
    <w:rsid w:val="3E810554"/>
    <w:rsid w:val="3F480B61"/>
    <w:rsid w:val="40666953"/>
    <w:rsid w:val="46B71CA5"/>
    <w:rsid w:val="48EA79F1"/>
    <w:rsid w:val="4BAC5F70"/>
    <w:rsid w:val="4CCF421A"/>
    <w:rsid w:val="4D184B18"/>
    <w:rsid w:val="51661424"/>
    <w:rsid w:val="547C7366"/>
    <w:rsid w:val="548A2B82"/>
    <w:rsid w:val="549A7970"/>
    <w:rsid w:val="54F94EE1"/>
    <w:rsid w:val="599C1224"/>
    <w:rsid w:val="5F5043B6"/>
    <w:rsid w:val="600D6BFB"/>
    <w:rsid w:val="608E73E8"/>
    <w:rsid w:val="62A92D8F"/>
    <w:rsid w:val="670E1310"/>
    <w:rsid w:val="68307A2E"/>
    <w:rsid w:val="6E535D2A"/>
    <w:rsid w:val="704F1A67"/>
    <w:rsid w:val="739729C6"/>
    <w:rsid w:val="74412F77"/>
    <w:rsid w:val="74477E76"/>
    <w:rsid w:val="749A5565"/>
    <w:rsid w:val="77D01168"/>
    <w:rsid w:val="7B8A6F63"/>
    <w:rsid w:val="7BB508D4"/>
    <w:rsid w:val="7D9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342</Characters>
  <Lines>0</Lines>
  <Paragraphs>0</Paragraphs>
  <TotalTime>82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2021-05-24T01:57:00Z</dcterms:created>
  <dc:creator>丁鹏</dc:creator>
  <cp:lastModifiedBy>无敌最无敌</cp:lastModifiedBy>
  <cp:lastPrinted>2025-03-12T00:05:00Z</cp:lastPrinted>
  <dcterms:modified xsi:type="dcterms:W3CDTF">2025-03-21T05:48:16Z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0_cloud</vt:lpwstr>
  </property>
  <property fmtid="{D5CDD505-2E9C-101B-9397-08002B2CF9AE}" pid="4" name="ICV">
    <vt:lpwstr>3950E68D439F416290A5E16E47E38BA7_13</vt:lpwstr>
  </property>
  <property fmtid="{D5CDD505-2E9C-101B-9397-08002B2CF9AE}" pid="5" name="KSOTemplateDocerSaveRecord">
    <vt:lpwstr>eyJoZGlkIjoiNTBiNjBiMzc4ZDQ4Y2ZiYzFjM2ZmMjVhOWFjNWY0NWUifQ==</vt:lpwstr>
  </property>
</Properties>
</file>